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9B8C" w14:textId="77777777" w:rsidR="00734D34" w:rsidRDefault="00734D34" w:rsidP="00565DE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3026"/>
        <w:gridCol w:w="4136"/>
      </w:tblGrid>
      <w:tr w:rsidR="00565DEF" w:rsidRPr="008A5586" w14:paraId="17209B91" w14:textId="77777777" w:rsidTr="00631DEC">
        <w:tc>
          <w:tcPr>
            <w:tcW w:w="1854" w:type="dxa"/>
            <w:vMerge w:val="restart"/>
          </w:tcPr>
          <w:p w14:paraId="17209B8D" w14:textId="77777777" w:rsidR="00565DEF" w:rsidRPr="000B60D4" w:rsidRDefault="00565DEF" w:rsidP="00565DEF">
            <w:pPr>
              <w:rPr>
                <w:b/>
                <w:i/>
                <w:sz w:val="26"/>
                <w:szCs w:val="26"/>
              </w:rPr>
            </w:pPr>
            <w:r w:rsidRPr="000B60D4">
              <w:rPr>
                <w:b/>
                <w:i/>
                <w:sz w:val="26"/>
                <w:szCs w:val="26"/>
              </w:rPr>
              <w:t>INSURED</w:t>
            </w:r>
          </w:p>
          <w:p w14:paraId="17209B8E" w14:textId="77777777" w:rsidR="00565DEF" w:rsidRPr="000B60D4" w:rsidRDefault="00565DEF" w:rsidP="00565DE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081" w:type="dxa"/>
          </w:tcPr>
          <w:p w14:paraId="17209B8F" w14:textId="77777777" w:rsidR="00565DEF" w:rsidRPr="00FA6D0C" w:rsidRDefault="00565DEF" w:rsidP="00565DEF">
            <w:pPr>
              <w:rPr>
                <w:sz w:val="24"/>
                <w:szCs w:val="24"/>
              </w:rPr>
            </w:pPr>
            <w:r w:rsidRPr="00FA6D0C">
              <w:rPr>
                <w:sz w:val="24"/>
                <w:szCs w:val="24"/>
              </w:rPr>
              <w:t>Name &amp; Surname:</w:t>
            </w:r>
          </w:p>
        </w:tc>
        <w:tc>
          <w:tcPr>
            <w:tcW w:w="4290" w:type="dxa"/>
          </w:tcPr>
          <w:p w14:paraId="17209B90" w14:textId="1B91DBE3" w:rsidR="00565DEF" w:rsidRPr="00FA6D0C" w:rsidRDefault="00565DEF" w:rsidP="00565DEF">
            <w:pPr>
              <w:rPr>
                <w:sz w:val="24"/>
                <w:szCs w:val="24"/>
              </w:rPr>
            </w:pPr>
          </w:p>
        </w:tc>
      </w:tr>
      <w:tr w:rsidR="00565DEF" w:rsidRPr="008A5586" w14:paraId="17209B95" w14:textId="77777777" w:rsidTr="00FA6D0C">
        <w:trPr>
          <w:trHeight w:val="214"/>
        </w:trPr>
        <w:tc>
          <w:tcPr>
            <w:tcW w:w="1854" w:type="dxa"/>
            <w:vMerge/>
          </w:tcPr>
          <w:p w14:paraId="17209B92" w14:textId="77777777" w:rsidR="00565DEF" w:rsidRPr="000B60D4" w:rsidRDefault="00565DEF" w:rsidP="00565DE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081" w:type="dxa"/>
          </w:tcPr>
          <w:p w14:paraId="17209B93" w14:textId="77777777" w:rsidR="00565DEF" w:rsidRPr="00FA6D0C" w:rsidRDefault="00565DEF" w:rsidP="00565DEF">
            <w:pPr>
              <w:rPr>
                <w:sz w:val="24"/>
                <w:szCs w:val="24"/>
              </w:rPr>
            </w:pPr>
            <w:r w:rsidRPr="00FA6D0C">
              <w:rPr>
                <w:sz w:val="24"/>
                <w:szCs w:val="24"/>
              </w:rPr>
              <w:t>Telephone:</w:t>
            </w:r>
          </w:p>
        </w:tc>
        <w:tc>
          <w:tcPr>
            <w:tcW w:w="4290" w:type="dxa"/>
          </w:tcPr>
          <w:p w14:paraId="17209B94" w14:textId="45AD4179" w:rsidR="00565DEF" w:rsidRPr="00FA6D0C" w:rsidRDefault="00565DEF" w:rsidP="00565DEF">
            <w:pPr>
              <w:rPr>
                <w:sz w:val="24"/>
                <w:szCs w:val="24"/>
              </w:rPr>
            </w:pPr>
          </w:p>
        </w:tc>
      </w:tr>
      <w:tr w:rsidR="00631DEC" w:rsidRPr="008A5586" w14:paraId="17209B99" w14:textId="77777777" w:rsidTr="00631DEC">
        <w:tc>
          <w:tcPr>
            <w:tcW w:w="1854" w:type="dxa"/>
            <w:vMerge w:val="restart"/>
          </w:tcPr>
          <w:p w14:paraId="17209B96" w14:textId="77777777" w:rsidR="00631DEC" w:rsidRPr="000B60D4" w:rsidRDefault="00631DEC" w:rsidP="00565DE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LOSS/DAMAGE</w:t>
            </w:r>
          </w:p>
        </w:tc>
        <w:tc>
          <w:tcPr>
            <w:tcW w:w="3081" w:type="dxa"/>
          </w:tcPr>
          <w:p w14:paraId="17209B97" w14:textId="77777777" w:rsidR="00631DEC" w:rsidRPr="00FA6D0C" w:rsidRDefault="00631DEC" w:rsidP="00565DEF">
            <w:pPr>
              <w:rPr>
                <w:sz w:val="24"/>
                <w:szCs w:val="24"/>
              </w:rPr>
            </w:pPr>
            <w:r w:rsidRPr="00FA6D0C">
              <w:rPr>
                <w:sz w:val="24"/>
                <w:szCs w:val="24"/>
              </w:rPr>
              <w:t>Lost/damaged item:</w:t>
            </w:r>
          </w:p>
        </w:tc>
        <w:tc>
          <w:tcPr>
            <w:tcW w:w="4290" w:type="dxa"/>
          </w:tcPr>
          <w:p w14:paraId="17209B98" w14:textId="22B586AA" w:rsidR="00631DEC" w:rsidRPr="00FA6D0C" w:rsidRDefault="00631DEC" w:rsidP="00565DEF">
            <w:pPr>
              <w:rPr>
                <w:sz w:val="24"/>
                <w:szCs w:val="24"/>
              </w:rPr>
            </w:pPr>
          </w:p>
        </w:tc>
      </w:tr>
      <w:tr w:rsidR="00631DEC" w:rsidRPr="008A5586" w14:paraId="17209B9D" w14:textId="77777777" w:rsidTr="00631DEC">
        <w:tc>
          <w:tcPr>
            <w:tcW w:w="1854" w:type="dxa"/>
            <w:vMerge/>
          </w:tcPr>
          <w:p w14:paraId="17209B9A" w14:textId="77777777" w:rsidR="00631DEC" w:rsidRPr="000B60D4" w:rsidRDefault="00631DEC" w:rsidP="00565DE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081" w:type="dxa"/>
          </w:tcPr>
          <w:p w14:paraId="17209B9B" w14:textId="77777777" w:rsidR="00631DEC" w:rsidRPr="00FA6D0C" w:rsidRDefault="00631DEC" w:rsidP="00864A8C">
            <w:pPr>
              <w:rPr>
                <w:sz w:val="24"/>
                <w:szCs w:val="24"/>
              </w:rPr>
            </w:pPr>
            <w:r w:rsidRPr="00FA6D0C">
              <w:rPr>
                <w:sz w:val="24"/>
                <w:szCs w:val="24"/>
              </w:rPr>
              <w:t>Date of loss/damage:</w:t>
            </w:r>
          </w:p>
        </w:tc>
        <w:tc>
          <w:tcPr>
            <w:tcW w:w="4290" w:type="dxa"/>
          </w:tcPr>
          <w:p w14:paraId="17209B9C" w14:textId="28FBFB14" w:rsidR="00631DEC" w:rsidRPr="00FA6D0C" w:rsidRDefault="00631DEC" w:rsidP="00565DEF">
            <w:pPr>
              <w:rPr>
                <w:sz w:val="24"/>
                <w:szCs w:val="24"/>
              </w:rPr>
            </w:pPr>
          </w:p>
        </w:tc>
      </w:tr>
      <w:tr w:rsidR="00864A8C" w:rsidRPr="008A5586" w14:paraId="17209BA1" w14:textId="77777777" w:rsidTr="00631DEC">
        <w:tc>
          <w:tcPr>
            <w:tcW w:w="1854" w:type="dxa"/>
            <w:vMerge/>
          </w:tcPr>
          <w:p w14:paraId="17209B9E" w14:textId="77777777" w:rsidR="00864A8C" w:rsidRPr="000B60D4" w:rsidRDefault="00864A8C" w:rsidP="00565DE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081" w:type="dxa"/>
          </w:tcPr>
          <w:p w14:paraId="17209B9F" w14:textId="77777777" w:rsidR="00864A8C" w:rsidRPr="00FA6D0C" w:rsidRDefault="00864A8C" w:rsidP="00631DEC">
            <w:pPr>
              <w:rPr>
                <w:sz w:val="24"/>
                <w:szCs w:val="24"/>
              </w:rPr>
            </w:pPr>
            <w:r w:rsidRPr="00FA6D0C">
              <w:rPr>
                <w:sz w:val="24"/>
                <w:szCs w:val="24"/>
              </w:rPr>
              <w:t>Time of loss/damage:</w:t>
            </w:r>
          </w:p>
        </w:tc>
        <w:tc>
          <w:tcPr>
            <w:tcW w:w="4290" w:type="dxa"/>
          </w:tcPr>
          <w:p w14:paraId="17209BA0" w14:textId="65DC0781" w:rsidR="00864A8C" w:rsidRPr="00FA6D0C" w:rsidRDefault="00864A8C" w:rsidP="00565DEF">
            <w:pPr>
              <w:rPr>
                <w:sz w:val="24"/>
                <w:szCs w:val="24"/>
              </w:rPr>
            </w:pPr>
          </w:p>
        </w:tc>
      </w:tr>
      <w:tr w:rsidR="00631DEC" w:rsidRPr="008A5586" w14:paraId="17209BA5" w14:textId="77777777" w:rsidTr="00631DEC">
        <w:tc>
          <w:tcPr>
            <w:tcW w:w="1854" w:type="dxa"/>
            <w:vMerge/>
          </w:tcPr>
          <w:p w14:paraId="17209BA2" w14:textId="77777777" w:rsidR="00631DEC" w:rsidRPr="000B60D4" w:rsidRDefault="00631DEC" w:rsidP="00565DE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081" w:type="dxa"/>
          </w:tcPr>
          <w:p w14:paraId="17209BA3" w14:textId="77777777" w:rsidR="00631DEC" w:rsidRPr="00FA6D0C" w:rsidRDefault="00631DEC" w:rsidP="00631DEC">
            <w:pPr>
              <w:rPr>
                <w:sz w:val="24"/>
                <w:szCs w:val="24"/>
              </w:rPr>
            </w:pPr>
            <w:r w:rsidRPr="00FA6D0C">
              <w:rPr>
                <w:sz w:val="24"/>
                <w:szCs w:val="24"/>
              </w:rPr>
              <w:t>Place of loss/damage:</w:t>
            </w:r>
          </w:p>
        </w:tc>
        <w:tc>
          <w:tcPr>
            <w:tcW w:w="4290" w:type="dxa"/>
          </w:tcPr>
          <w:p w14:paraId="17209BA4" w14:textId="4518C684" w:rsidR="00631DEC" w:rsidRPr="00FA6D0C" w:rsidRDefault="00631DEC" w:rsidP="00565DEF">
            <w:pPr>
              <w:rPr>
                <w:sz w:val="24"/>
                <w:szCs w:val="24"/>
              </w:rPr>
            </w:pPr>
          </w:p>
        </w:tc>
      </w:tr>
      <w:tr w:rsidR="00631DEC" w:rsidRPr="008A5586" w14:paraId="17209BA9" w14:textId="77777777" w:rsidTr="00631DEC">
        <w:tc>
          <w:tcPr>
            <w:tcW w:w="1854" w:type="dxa"/>
            <w:vMerge/>
          </w:tcPr>
          <w:p w14:paraId="17209BA6" w14:textId="77777777" w:rsidR="00631DEC" w:rsidRPr="000B60D4" w:rsidRDefault="00631DEC" w:rsidP="00565DE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081" w:type="dxa"/>
          </w:tcPr>
          <w:p w14:paraId="17209BA7" w14:textId="77777777" w:rsidR="00631DEC" w:rsidRPr="00FA6D0C" w:rsidRDefault="00631DEC" w:rsidP="00565DEF">
            <w:pPr>
              <w:rPr>
                <w:sz w:val="24"/>
                <w:szCs w:val="24"/>
              </w:rPr>
            </w:pPr>
            <w:r w:rsidRPr="00FA6D0C">
              <w:rPr>
                <w:sz w:val="24"/>
                <w:szCs w:val="24"/>
              </w:rPr>
              <w:t>Police station:</w:t>
            </w:r>
          </w:p>
        </w:tc>
        <w:tc>
          <w:tcPr>
            <w:tcW w:w="4290" w:type="dxa"/>
          </w:tcPr>
          <w:p w14:paraId="17209BA8" w14:textId="628489F2" w:rsidR="00631DEC" w:rsidRPr="00FA6D0C" w:rsidRDefault="00631DEC" w:rsidP="00565DEF">
            <w:pPr>
              <w:rPr>
                <w:sz w:val="24"/>
                <w:szCs w:val="24"/>
              </w:rPr>
            </w:pPr>
          </w:p>
        </w:tc>
      </w:tr>
      <w:tr w:rsidR="00631DEC" w:rsidRPr="008A5586" w14:paraId="17209BAD" w14:textId="77777777" w:rsidTr="00631DEC">
        <w:tc>
          <w:tcPr>
            <w:tcW w:w="1854" w:type="dxa"/>
            <w:vMerge/>
          </w:tcPr>
          <w:p w14:paraId="17209BAA" w14:textId="77777777" w:rsidR="00631DEC" w:rsidRPr="000B60D4" w:rsidRDefault="00631DEC" w:rsidP="00565DE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081" w:type="dxa"/>
          </w:tcPr>
          <w:p w14:paraId="17209BAB" w14:textId="77777777" w:rsidR="00631DEC" w:rsidRPr="00FA6D0C" w:rsidRDefault="00631DEC" w:rsidP="00565DEF">
            <w:pPr>
              <w:rPr>
                <w:sz w:val="24"/>
                <w:szCs w:val="24"/>
              </w:rPr>
            </w:pPr>
            <w:r w:rsidRPr="00FA6D0C">
              <w:rPr>
                <w:sz w:val="24"/>
                <w:szCs w:val="24"/>
              </w:rPr>
              <w:t>Police case number:</w:t>
            </w:r>
          </w:p>
        </w:tc>
        <w:tc>
          <w:tcPr>
            <w:tcW w:w="4290" w:type="dxa"/>
          </w:tcPr>
          <w:p w14:paraId="17209BAC" w14:textId="11ACFA82" w:rsidR="00631DEC" w:rsidRPr="00FA6D0C" w:rsidRDefault="00631DEC" w:rsidP="00565DEF">
            <w:pPr>
              <w:rPr>
                <w:sz w:val="24"/>
                <w:szCs w:val="24"/>
              </w:rPr>
            </w:pPr>
          </w:p>
        </w:tc>
      </w:tr>
      <w:tr w:rsidR="00631DEC" w:rsidRPr="008A5586" w14:paraId="17209BB1" w14:textId="77777777" w:rsidTr="00631DEC">
        <w:tc>
          <w:tcPr>
            <w:tcW w:w="1854" w:type="dxa"/>
            <w:vMerge/>
          </w:tcPr>
          <w:p w14:paraId="17209BAE" w14:textId="77777777" w:rsidR="00631DEC" w:rsidRPr="000B60D4" w:rsidRDefault="00631DEC" w:rsidP="00565DE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081" w:type="dxa"/>
          </w:tcPr>
          <w:p w14:paraId="17209BAF" w14:textId="77777777" w:rsidR="00631DEC" w:rsidRPr="00FA6D0C" w:rsidRDefault="00631DEC" w:rsidP="00565DEF">
            <w:pPr>
              <w:rPr>
                <w:sz w:val="24"/>
                <w:szCs w:val="24"/>
              </w:rPr>
            </w:pPr>
            <w:r w:rsidRPr="00FA6D0C">
              <w:rPr>
                <w:sz w:val="24"/>
                <w:szCs w:val="24"/>
              </w:rPr>
              <w:t>Description:</w:t>
            </w:r>
          </w:p>
        </w:tc>
        <w:tc>
          <w:tcPr>
            <w:tcW w:w="4290" w:type="dxa"/>
          </w:tcPr>
          <w:p w14:paraId="17209BB0" w14:textId="77777777" w:rsidR="00631DEC" w:rsidRPr="00FA6D0C" w:rsidRDefault="00631DEC" w:rsidP="00565DEF">
            <w:pPr>
              <w:rPr>
                <w:sz w:val="24"/>
                <w:szCs w:val="24"/>
              </w:rPr>
            </w:pPr>
          </w:p>
        </w:tc>
      </w:tr>
      <w:tr w:rsidR="00631DEC" w:rsidRPr="008A5586" w14:paraId="17209BB4" w14:textId="77777777" w:rsidTr="00631DEC">
        <w:tc>
          <w:tcPr>
            <w:tcW w:w="1854" w:type="dxa"/>
            <w:vMerge/>
          </w:tcPr>
          <w:p w14:paraId="17209BB2" w14:textId="77777777" w:rsidR="00631DEC" w:rsidRPr="000B60D4" w:rsidRDefault="00631DEC" w:rsidP="00565DE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17209BB3" w14:textId="34130ECA" w:rsidR="00631DEC" w:rsidRPr="00FA6D0C" w:rsidRDefault="00631DEC" w:rsidP="00565DEF">
            <w:pPr>
              <w:rPr>
                <w:sz w:val="24"/>
                <w:szCs w:val="24"/>
              </w:rPr>
            </w:pPr>
          </w:p>
        </w:tc>
      </w:tr>
      <w:tr w:rsidR="00631DEC" w:rsidRPr="008A5586" w14:paraId="17209BB7" w14:textId="77777777" w:rsidTr="00631DEC">
        <w:tc>
          <w:tcPr>
            <w:tcW w:w="1854" w:type="dxa"/>
            <w:vMerge/>
          </w:tcPr>
          <w:p w14:paraId="17209BB5" w14:textId="77777777" w:rsidR="00631DEC" w:rsidRPr="000B60D4" w:rsidRDefault="00631DEC" w:rsidP="00565DE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17209BB6" w14:textId="5A2B32BF" w:rsidR="00631DEC" w:rsidRPr="00FA6D0C" w:rsidRDefault="00631DEC" w:rsidP="00565DEF">
            <w:pPr>
              <w:rPr>
                <w:sz w:val="24"/>
                <w:szCs w:val="24"/>
              </w:rPr>
            </w:pPr>
          </w:p>
        </w:tc>
      </w:tr>
      <w:tr w:rsidR="00631DEC" w:rsidRPr="008A5586" w14:paraId="17209BBA" w14:textId="77777777" w:rsidTr="00631DEC">
        <w:tc>
          <w:tcPr>
            <w:tcW w:w="1854" w:type="dxa"/>
            <w:vMerge/>
          </w:tcPr>
          <w:p w14:paraId="17209BB8" w14:textId="77777777" w:rsidR="00631DEC" w:rsidRPr="000B60D4" w:rsidRDefault="00631DEC" w:rsidP="00565DE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17209BB9" w14:textId="4646C1A6" w:rsidR="00631DEC" w:rsidRPr="00FA6D0C" w:rsidRDefault="00631DEC" w:rsidP="00565DEF">
            <w:pPr>
              <w:rPr>
                <w:sz w:val="24"/>
                <w:szCs w:val="24"/>
              </w:rPr>
            </w:pPr>
          </w:p>
        </w:tc>
      </w:tr>
      <w:tr w:rsidR="00631DEC" w:rsidRPr="008A5586" w14:paraId="17209BBD" w14:textId="77777777" w:rsidTr="00631DEC">
        <w:tc>
          <w:tcPr>
            <w:tcW w:w="1854" w:type="dxa"/>
            <w:vMerge/>
          </w:tcPr>
          <w:p w14:paraId="17209BBB" w14:textId="77777777" w:rsidR="00631DEC" w:rsidRPr="000B60D4" w:rsidRDefault="00631DEC" w:rsidP="00565DE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17209BBC" w14:textId="237FC53D" w:rsidR="00631DEC" w:rsidRPr="00FA6D0C" w:rsidRDefault="00631DEC" w:rsidP="00565DEF">
            <w:pPr>
              <w:rPr>
                <w:sz w:val="24"/>
                <w:szCs w:val="24"/>
              </w:rPr>
            </w:pPr>
          </w:p>
        </w:tc>
      </w:tr>
      <w:tr w:rsidR="00631DEC" w:rsidRPr="008A5586" w14:paraId="17209BC0" w14:textId="77777777" w:rsidTr="00631DEC">
        <w:tc>
          <w:tcPr>
            <w:tcW w:w="1854" w:type="dxa"/>
            <w:vMerge/>
          </w:tcPr>
          <w:p w14:paraId="17209BBE" w14:textId="77777777" w:rsidR="00631DEC" w:rsidRPr="000B60D4" w:rsidRDefault="00631DEC" w:rsidP="00565DE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17209BBF" w14:textId="77777777" w:rsidR="00631DEC" w:rsidRPr="00FA6D0C" w:rsidRDefault="00631DEC" w:rsidP="00565DEF">
            <w:pPr>
              <w:rPr>
                <w:sz w:val="24"/>
                <w:szCs w:val="24"/>
              </w:rPr>
            </w:pPr>
          </w:p>
        </w:tc>
      </w:tr>
      <w:tr w:rsidR="00631DEC" w:rsidRPr="008A5586" w14:paraId="17209BC3" w14:textId="77777777" w:rsidTr="00631DEC">
        <w:tc>
          <w:tcPr>
            <w:tcW w:w="1854" w:type="dxa"/>
            <w:vMerge/>
          </w:tcPr>
          <w:p w14:paraId="17209BC1" w14:textId="77777777" w:rsidR="00631DEC" w:rsidRPr="000B60D4" w:rsidRDefault="00631DEC" w:rsidP="00565DE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17209BC2" w14:textId="77777777" w:rsidR="00631DEC" w:rsidRPr="00FA6D0C" w:rsidRDefault="00631DEC" w:rsidP="00565DEF">
            <w:pPr>
              <w:rPr>
                <w:sz w:val="24"/>
                <w:szCs w:val="24"/>
              </w:rPr>
            </w:pPr>
          </w:p>
        </w:tc>
      </w:tr>
    </w:tbl>
    <w:p w14:paraId="17209BC4" w14:textId="77777777" w:rsidR="00565DEF" w:rsidRDefault="00565DEF" w:rsidP="000B60D4">
      <w:pPr>
        <w:spacing w:after="0" w:line="240" w:lineRule="auto"/>
        <w:rPr>
          <w:sz w:val="26"/>
          <w:szCs w:val="26"/>
        </w:rPr>
      </w:pPr>
    </w:p>
    <w:p w14:paraId="17209BC5" w14:textId="77777777" w:rsidR="00631DEC" w:rsidRDefault="00631DEC" w:rsidP="000B60D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Documents needed:</w:t>
      </w:r>
    </w:p>
    <w:p w14:paraId="17209BC6" w14:textId="77777777" w:rsidR="00631DEC" w:rsidRDefault="00631DEC" w:rsidP="00631DEC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Damage report</w:t>
      </w:r>
    </w:p>
    <w:p w14:paraId="17209BC7" w14:textId="77777777" w:rsidR="00631DEC" w:rsidRDefault="00631DEC" w:rsidP="00631DEC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Quotation, or</w:t>
      </w:r>
    </w:p>
    <w:p w14:paraId="17209BC8" w14:textId="77777777" w:rsidR="00631DEC" w:rsidRPr="00631DEC" w:rsidRDefault="00631DEC" w:rsidP="00631DEC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Invoice &amp; proof of payment</w:t>
      </w:r>
    </w:p>
    <w:sectPr w:rsidR="00631DEC" w:rsidRPr="00631D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125E" w14:textId="77777777" w:rsidR="000B0E4F" w:rsidRDefault="000B0E4F" w:rsidP="003776BC">
      <w:pPr>
        <w:spacing w:after="0" w:line="240" w:lineRule="auto"/>
      </w:pPr>
      <w:r>
        <w:separator/>
      </w:r>
    </w:p>
  </w:endnote>
  <w:endnote w:type="continuationSeparator" w:id="0">
    <w:p w14:paraId="4E9299E5" w14:textId="77777777" w:rsidR="000B0E4F" w:rsidRDefault="000B0E4F" w:rsidP="0037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657A" w14:textId="77777777" w:rsidR="000B0E4F" w:rsidRDefault="000B0E4F" w:rsidP="003776BC">
      <w:pPr>
        <w:spacing w:after="0" w:line="240" w:lineRule="auto"/>
      </w:pPr>
      <w:r>
        <w:separator/>
      </w:r>
    </w:p>
  </w:footnote>
  <w:footnote w:type="continuationSeparator" w:id="0">
    <w:p w14:paraId="4601286E" w14:textId="77777777" w:rsidR="000B0E4F" w:rsidRDefault="000B0E4F" w:rsidP="0037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9BCD" w14:textId="631DDB2F" w:rsidR="003776BC" w:rsidRPr="00565DEF" w:rsidRDefault="00BD2EB8">
    <w:pPr>
      <w:pStyle w:val="Header"/>
      <w:rPr>
        <w:b/>
        <w:sz w:val="28"/>
        <w:szCs w:val="28"/>
      </w:rPr>
    </w:pP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 wp14:anchorId="17209BD0" wp14:editId="272C21EA">
          <wp:simplePos x="0" y="0"/>
          <wp:positionH relativeFrom="column">
            <wp:posOffset>0</wp:posOffset>
          </wp:positionH>
          <wp:positionV relativeFrom="paragraph">
            <wp:posOffset>-40005</wp:posOffset>
          </wp:positionV>
          <wp:extent cx="1304925" cy="4572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6BC">
      <w:tab/>
    </w:r>
    <w:r w:rsidR="00631DEC">
      <w:rPr>
        <w:b/>
        <w:sz w:val="28"/>
        <w:szCs w:val="28"/>
      </w:rPr>
      <w:t>GENERAL</w:t>
    </w:r>
    <w:r w:rsidR="00565DEF" w:rsidRPr="00565DEF">
      <w:rPr>
        <w:b/>
        <w:sz w:val="28"/>
        <w:szCs w:val="28"/>
      </w:rPr>
      <w:t xml:space="preserve"> CLAIM FORM</w:t>
    </w:r>
    <w:r w:rsidR="003776BC" w:rsidRPr="00565DEF">
      <w:rPr>
        <w:b/>
        <w:sz w:val="28"/>
        <w:szCs w:val="28"/>
      </w:rPr>
      <w:tab/>
    </w:r>
  </w:p>
  <w:p w14:paraId="17209BCE" w14:textId="77777777" w:rsidR="003776BC" w:rsidRDefault="003776BC" w:rsidP="003776BC">
    <w:pPr>
      <w:pStyle w:val="Header"/>
    </w:pPr>
    <w:r>
      <w:rPr>
        <w:b/>
      </w:rPr>
      <w:tab/>
    </w:r>
    <w:r>
      <w:rPr>
        <w:b/>
      </w:rPr>
      <w:tab/>
    </w:r>
  </w:p>
  <w:p w14:paraId="17209BCF" w14:textId="77777777" w:rsidR="00565DEF" w:rsidRDefault="00565DEF" w:rsidP="003776BC">
    <w:pPr>
      <w:pStyle w:val="Header"/>
      <w:pBdr>
        <w:bottom w:val="single" w:sz="12" w:space="1" w:color="auto"/>
      </w:pBdr>
    </w:pPr>
    <w:r w:rsidRPr="003776BC">
      <w:rPr>
        <w:b/>
      </w:rPr>
      <w:t>4D SHORT TERM CONSULTING</w:t>
    </w:r>
    <w:r>
      <w:rPr>
        <w:b/>
      </w:rPr>
      <w:tab/>
    </w:r>
    <w:r>
      <w:rPr>
        <w:b/>
      </w:rPr>
      <w:tab/>
    </w:r>
    <w:r w:rsidRPr="003776BC">
      <w:t>POLICY NUMBER ______________</w:t>
    </w:r>
    <w: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F44"/>
    <w:multiLevelType w:val="hybridMultilevel"/>
    <w:tmpl w:val="9C4A55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640D4"/>
    <w:multiLevelType w:val="hybridMultilevel"/>
    <w:tmpl w:val="AFBC73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899444">
    <w:abstractNumId w:val="0"/>
  </w:num>
  <w:num w:numId="2" w16cid:durableId="75598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BC"/>
    <w:rsid w:val="00002554"/>
    <w:rsid w:val="000071BF"/>
    <w:rsid w:val="000B0E4F"/>
    <w:rsid w:val="000B60D4"/>
    <w:rsid w:val="001E4CF5"/>
    <w:rsid w:val="00325A4F"/>
    <w:rsid w:val="003776BC"/>
    <w:rsid w:val="003B5AFE"/>
    <w:rsid w:val="004421B8"/>
    <w:rsid w:val="00565DEF"/>
    <w:rsid w:val="006054CC"/>
    <w:rsid w:val="00631DEC"/>
    <w:rsid w:val="0068259A"/>
    <w:rsid w:val="006B5255"/>
    <w:rsid w:val="006D1B1A"/>
    <w:rsid w:val="00734D34"/>
    <w:rsid w:val="00785054"/>
    <w:rsid w:val="00864A8C"/>
    <w:rsid w:val="00872197"/>
    <w:rsid w:val="008A5586"/>
    <w:rsid w:val="00A1561B"/>
    <w:rsid w:val="00B56ED1"/>
    <w:rsid w:val="00B758EA"/>
    <w:rsid w:val="00BD2EB8"/>
    <w:rsid w:val="00BF3723"/>
    <w:rsid w:val="00D03DAA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209B8C"/>
  <w15:docId w15:val="{C3664E8A-4537-4699-BA61-6D7E95E7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6BC"/>
  </w:style>
  <w:style w:type="paragraph" w:styleId="Footer">
    <w:name w:val="footer"/>
    <w:basedOn w:val="Normal"/>
    <w:link w:val="FooterChar"/>
    <w:uiPriority w:val="99"/>
    <w:unhideWhenUsed/>
    <w:rsid w:val="00377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6BC"/>
  </w:style>
  <w:style w:type="paragraph" w:styleId="BalloonText">
    <w:name w:val="Balloon Text"/>
    <w:basedOn w:val="Normal"/>
    <w:link w:val="BalloonTextChar"/>
    <w:uiPriority w:val="99"/>
    <w:semiHidden/>
    <w:unhideWhenUsed/>
    <w:rsid w:val="0037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Yolande Bekker</dc:creator>
  <cp:lastModifiedBy>Cornelia Smith</cp:lastModifiedBy>
  <cp:revision>8</cp:revision>
  <cp:lastPrinted>2021-12-09T11:47:00Z</cp:lastPrinted>
  <dcterms:created xsi:type="dcterms:W3CDTF">2021-12-17T07:39:00Z</dcterms:created>
  <dcterms:modified xsi:type="dcterms:W3CDTF">2022-05-03T13:52:00Z</dcterms:modified>
</cp:coreProperties>
</file>